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0DA5" w14:textId="77777777" w:rsidR="002A05BB" w:rsidRPr="00AA66BE" w:rsidRDefault="002A05BB" w:rsidP="002A05BB">
      <w:pPr>
        <w:pStyle w:val="Style1"/>
        <w:jc w:val="center"/>
      </w:pPr>
      <w:bookmarkStart w:id="0" w:name="_Toc254620907"/>
      <w:bookmarkStart w:id="1" w:name="_Toc254623006"/>
      <w:bookmarkStart w:id="2" w:name="_Toc254623398"/>
      <w:r w:rsidRPr="00AA66BE">
        <w:t>Intern Application</w:t>
      </w:r>
      <w:bookmarkEnd w:id="0"/>
      <w:bookmarkEnd w:id="1"/>
      <w:bookmarkEnd w:id="2"/>
    </w:p>
    <w:p w14:paraId="07B91CC1" w14:textId="77777777" w:rsidR="002A05BB" w:rsidRPr="001537CF" w:rsidRDefault="002A05BB" w:rsidP="002A05BB">
      <w:pPr>
        <w:pStyle w:val="BodyText"/>
        <w:rPr>
          <w:rFonts w:ascii="Arial" w:hAnsi="Arial" w:cs="Arial"/>
        </w:rPr>
      </w:pPr>
    </w:p>
    <w:p w14:paraId="2658FC73" w14:textId="77777777" w:rsidR="00743E95" w:rsidRDefault="00743E95" w:rsidP="002A05B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</w:p>
    <w:p w14:paraId="6390D939" w14:textId="5EE8DC51" w:rsidR="002A05BB" w:rsidRPr="001537CF" w:rsidRDefault="002A05BB" w:rsidP="002A05BB">
      <w:pPr>
        <w:rPr>
          <w:rFonts w:ascii="Arial" w:hAnsi="Arial" w:cs="Arial"/>
          <w:b/>
          <w:sz w:val="19"/>
          <w:szCs w:val="19"/>
        </w:rPr>
      </w:pPr>
      <w:r w:rsidRPr="001537CF">
        <w:rPr>
          <w:rFonts w:ascii="Arial" w:hAnsi="Arial" w:cs="Arial"/>
          <w:sz w:val="19"/>
          <w:szCs w:val="19"/>
        </w:rPr>
        <w:t xml:space="preserve">This information will not be the only basis for internship decisions.  </w:t>
      </w:r>
      <w:r w:rsidRPr="001537CF">
        <w:rPr>
          <w:rFonts w:ascii="Arial" w:hAnsi="Arial" w:cs="Arial"/>
          <w:b/>
          <w:sz w:val="19"/>
          <w:szCs w:val="19"/>
        </w:rPr>
        <w:t xml:space="preserve">You are not required to furnish any information that is prohibited by federal, state, or local law.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3207"/>
        <w:gridCol w:w="2977"/>
      </w:tblGrid>
      <w:tr w:rsidR="002A05BB" w:rsidRPr="00F5099B" w14:paraId="20C53274" w14:textId="77777777" w:rsidTr="00F32B0B">
        <w:trPr>
          <w:trHeight w:hRule="exact" w:val="504"/>
        </w:trPr>
        <w:tc>
          <w:tcPr>
            <w:tcW w:w="3666" w:type="dxa"/>
            <w:vAlign w:val="center"/>
          </w:tcPr>
          <w:p w14:paraId="46EA59F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Date: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50" w:type="dxa"/>
            <w:gridSpan w:val="2"/>
            <w:shd w:val="clear" w:color="auto" w:fill="C0C0C0"/>
            <w:vAlign w:val="center"/>
          </w:tcPr>
          <w:p w14:paraId="278B298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(Leave Blank):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0B4969CD" w14:textId="77777777" w:rsidTr="00F32B0B">
        <w:trPr>
          <w:trHeight w:hRule="exact" w:val="504"/>
        </w:trPr>
        <w:tc>
          <w:tcPr>
            <w:tcW w:w="3666" w:type="dxa"/>
            <w:vAlign w:val="center"/>
          </w:tcPr>
          <w:p w14:paraId="482D6322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Last Name: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1040E4C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First Name: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80" w:type="dxa"/>
            <w:vAlign w:val="center"/>
          </w:tcPr>
          <w:p w14:paraId="2495361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Middle Name: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A05BB" w:rsidRPr="00F5099B" w14:paraId="52B3C3EE" w14:textId="77777777" w:rsidTr="00F32B0B">
        <w:trPr>
          <w:trHeight w:hRule="exact" w:val="504"/>
        </w:trPr>
        <w:tc>
          <w:tcPr>
            <w:tcW w:w="11016" w:type="dxa"/>
            <w:gridSpan w:val="3"/>
            <w:vAlign w:val="center"/>
          </w:tcPr>
          <w:p w14:paraId="1A6C959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Home Address: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A05BB" w:rsidRPr="00F5099B" w14:paraId="4F3ECE2B" w14:textId="77777777" w:rsidTr="00F32B0B">
        <w:trPr>
          <w:trHeight w:hRule="exact" w:val="504"/>
        </w:trPr>
        <w:tc>
          <w:tcPr>
            <w:tcW w:w="3666" w:type="dxa"/>
            <w:vAlign w:val="center"/>
          </w:tcPr>
          <w:p w14:paraId="557067E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City: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870" w:type="dxa"/>
            <w:vAlign w:val="center"/>
          </w:tcPr>
          <w:p w14:paraId="544E54E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State: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80" w:type="dxa"/>
            <w:vAlign w:val="center"/>
          </w:tcPr>
          <w:p w14:paraId="5C1C92F6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Zip Code: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A05BB" w:rsidRPr="00F5099B" w14:paraId="17DEEF93" w14:textId="77777777" w:rsidTr="00F32B0B">
        <w:trPr>
          <w:trHeight w:hRule="exact" w:val="504"/>
        </w:trPr>
        <w:tc>
          <w:tcPr>
            <w:tcW w:w="11016" w:type="dxa"/>
            <w:gridSpan w:val="3"/>
            <w:vAlign w:val="center"/>
          </w:tcPr>
          <w:p w14:paraId="3778298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Email Address: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2A05BB" w:rsidRPr="00F5099B" w14:paraId="461DE8CE" w14:textId="77777777" w:rsidTr="00F32B0B">
        <w:trPr>
          <w:trHeight w:hRule="exact" w:val="288"/>
        </w:trPr>
        <w:tc>
          <w:tcPr>
            <w:tcW w:w="11016" w:type="dxa"/>
            <w:gridSpan w:val="3"/>
            <w:vAlign w:val="center"/>
          </w:tcPr>
          <w:p w14:paraId="5E999CB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  <w:u w:val="single"/>
              </w:rPr>
              <w:t>Telephone Number with Area Code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A05BB" w:rsidRPr="00F5099B" w14:paraId="44BB49C8" w14:textId="77777777" w:rsidTr="00F32B0B">
        <w:trPr>
          <w:trHeight w:hRule="exact" w:val="504"/>
        </w:trPr>
        <w:tc>
          <w:tcPr>
            <w:tcW w:w="3666" w:type="dxa"/>
            <w:vAlign w:val="center"/>
          </w:tcPr>
          <w:p w14:paraId="0478F5E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Home: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70" w:type="dxa"/>
            <w:vAlign w:val="center"/>
          </w:tcPr>
          <w:p w14:paraId="2F7DD12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Cell: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80" w:type="dxa"/>
            <w:vAlign w:val="center"/>
          </w:tcPr>
          <w:p w14:paraId="08CD3D74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Business: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A05BB" w:rsidRPr="00F5099B" w14:paraId="61C159AB" w14:textId="77777777" w:rsidTr="00F32B0B">
        <w:trPr>
          <w:trHeight w:hRule="exact" w:val="504"/>
        </w:trPr>
        <w:tc>
          <w:tcPr>
            <w:tcW w:w="3666" w:type="dxa"/>
            <w:vAlign w:val="center"/>
          </w:tcPr>
          <w:p w14:paraId="600A51CD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Confidential Fax: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870" w:type="dxa"/>
            <w:vAlign w:val="center"/>
          </w:tcPr>
          <w:p w14:paraId="06F0FEA4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666592E5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BB" w:rsidRPr="00F5099B" w14:paraId="18265CB1" w14:textId="77777777" w:rsidTr="00F32B0B">
        <w:trPr>
          <w:trHeight w:hRule="exact" w:val="504"/>
        </w:trPr>
        <w:tc>
          <w:tcPr>
            <w:tcW w:w="11016" w:type="dxa"/>
            <w:gridSpan w:val="3"/>
            <w:vAlign w:val="center"/>
          </w:tcPr>
          <w:p w14:paraId="5199E65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For what internship are you applying?  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(Double click on boxes)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Fall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Winter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Spring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Summer</w:t>
            </w:r>
          </w:p>
        </w:tc>
      </w:tr>
      <w:tr w:rsidR="002A05BB" w:rsidRPr="00F5099B" w14:paraId="2B184E76" w14:textId="77777777" w:rsidTr="00F32B0B">
        <w:trPr>
          <w:trHeight w:hRule="exact" w:val="1387"/>
        </w:trPr>
        <w:tc>
          <w:tcPr>
            <w:tcW w:w="11016" w:type="dxa"/>
            <w:gridSpan w:val="3"/>
          </w:tcPr>
          <w:p w14:paraId="12BEB7EA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In which department?  </w:t>
            </w:r>
            <w:r w:rsidRPr="00F5099B">
              <w:rPr>
                <w:rFonts w:ascii="Arial" w:hAnsi="Arial" w:cs="Arial"/>
                <w:sz w:val="20"/>
                <w:szCs w:val="20"/>
              </w:rPr>
              <w:t>(Double click on boxes)</w:t>
            </w:r>
            <w:r w:rsidRPr="00F5099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A235AB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Fundraising/Special Events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F5099B">
              <w:rPr>
                <w:rFonts w:ascii="Arial" w:hAnsi="Arial" w:cs="Arial"/>
                <w:sz w:val="20"/>
                <w:szCs w:val="20"/>
              </w:rPr>
              <w:t xml:space="preserve">  Health Education/Programs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F5099B">
              <w:rPr>
                <w:rFonts w:ascii="Arial" w:hAnsi="Arial" w:cs="Arial"/>
                <w:sz w:val="20"/>
                <w:szCs w:val="20"/>
              </w:rPr>
              <w:t xml:space="preserve">  Communications/Marketing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F5099B">
              <w:rPr>
                <w:rFonts w:ascii="Arial" w:hAnsi="Arial" w:cs="Arial"/>
                <w:sz w:val="20"/>
                <w:szCs w:val="20"/>
              </w:rPr>
              <w:t xml:space="preserve">  Advocacy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F5099B">
              <w:rPr>
                <w:rFonts w:ascii="Arial" w:hAnsi="Arial" w:cs="Arial"/>
                <w:sz w:val="20"/>
                <w:szCs w:val="20"/>
              </w:rPr>
              <w:t xml:space="preserve">  HR</w:t>
            </w:r>
          </w:p>
          <w:p w14:paraId="1EF1BAAA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2C18F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F5099B">
              <w:rPr>
                <w:rFonts w:ascii="Arial" w:hAnsi="Arial" w:cs="Arial"/>
                <w:sz w:val="20"/>
                <w:szCs w:val="20"/>
              </w:rPr>
              <w:t xml:space="preserve">  Other - Please Specify: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A05BB" w:rsidRPr="00F5099B" w14:paraId="313D79B6" w14:textId="77777777" w:rsidTr="00F32B0B">
        <w:trPr>
          <w:trHeight w:hRule="exact" w:val="1152"/>
        </w:trPr>
        <w:tc>
          <w:tcPr>
            <w:tcW w:w="11016" w:type="dxa"/>
            <w:gridSpan w:val="3"/>
            <w:vAlign w:val="center"/>
          </w:tcPr>
          <w:p w14:paraId="5E86D198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Availability: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(Mark all days available)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F5099B">
              <w:rPr>
                <w:rFonts w:ascii="Arial" w:hAnsi="Arial" w:cs="Arial"/>
                <w:sz w:val="20"/>
                <w:szCs w:val="20"/>
              </w:rPr>
              <w:t xml:space="preserve"> Monday 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F5099B">
              <w:rPr>
                <w:rFonts w:ascii="Arial" w:hAnsi="Arial" w:cs="Arial"/>
                <w:sz w:val="20"/>
                <w:szCs w:val="20"/>
              </w:rPr>
              <w:t xml:space="preserve">  Tuesday 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F5099B">
              <w:rPr>
                <w:rFonts w:ascii="Arial" w:hAnsi="Arial" w:cs="Arial"/>
                <w:sz w:val="20"/>
                <w:szCs w:val="20"/>
              </w:rPr>
              <w:t xml:space="preserve">  Wednesday 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F5099B">
              <w:rPr>
                <w:rFonts w:ascii="Arial" w:hAnsi="Arial" w:cs="Arial"/>
                <w:sz w:val="20"/>
                <w:szCs w:val="20"/>
              </w:rPr>
              <w:t xml:space="preserve">  Thursday 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F5099B">
              <w:rPr>
                <w:rFonts w:ascii="Arial" w:hAnsi="Arial" w:cs="Arial"/>
                <w:sz w:val="20"/>
                <w:szCs w:val="20"/>
              </w:rPr>
              <w:t xml:space="preserve">  Friday</w:t>
            </w:r>
          </w:p>
          <w:p w14:paraId="75238E0E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>(Double click on boxes)</w:t>
            </w:r>
          </w:p>
          <w:p w14:paraId="700DA71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129C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(Each day)                                   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25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26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27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28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29"/>
            <w:r w:rsidRPr="00F5099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  <w:tr w:rsidR="002A05BB" w:rsidRPr="00F5099B" w14:paraId="0AECB427" w14:textId="77777777" w:rsidTr="00F32B0B">
        <w:trPr>
          <w:trHeight w:hRule="exact" w:val="1567"/>
        </w:trPr>
        <w:tc>
          <w:tcPr>
            <w:tcW w:w="11016" w:type="dxa"/>
            <w:gridSpan w:val="3"/>
          </w:tcPr>
          <w:p w14:paraId="1E730599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Have you ever worked for or applied for a position with the American Heart Association?  </w:t>
            </w:r>
            <w:r w:rsidRPr="00F5099B">
              <w:rPr>
                <w:rFonts w:ascii="Arial" w:hAnsi="Arial" w:cs="Arial"/>
                <w:sz w:val="20"/>
                <w:szCs w:val="20"/>
              </w:rPr>
              <w:t>(Double click on boxes)</w:t>
            </w:r>
          </w:p>
          <w:p w14:paraId="3DAA8730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116A6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F5099B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sz w:val="20"/>
                <w:szCs w:val="20"/>
              </w:rPr>
            </w:r>
            <w:r w:rsidR="000D4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F5099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49ED2D1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A871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If yes, specify position, location, and date: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2A05BB" w:rsidRPr="00F5099B" w14:paraId="57A182CB" w14:textId="77777777" w:rsidTr="00F32B0B">
        <w:trPr>
          <w:trHeight w:hRule="exact" w:val="1728"/>
        </w:trPr>
        <w:tc>
          <w:tcPr>
            <w:tcW w:w="11016" w:type="dxa"/>
            <w:gridSpan w:val="3"/>
          </w:tcPr>
          <w:p w14:paraId="35C80440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How did you hear about the American Heart Association Internship </w:t>
            </w:r>
            <w:proofErr w:type="gramStart"/>
            <w:r w:rsidRPr="00F5099B">
              <w:rPr>
                <w:rFonts w:ascii="Arial" w:hAnsi="Arial" w:cs="Arial"/>
                <w:b/>
                <w:sz w:val="20"/>
                <w:szCs w:val="20"/>
              </w:rPr>
              <w:t>program:</w:t>
            </w:r>
            <w:proofErr w:type="gramEnd"/>
          </w:p>
          <w:p w14:paraId="5557DB0C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B465C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Advertisement *                                   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F5099B">
              <w:rPr>
                <w:rFonts w:ascii="Arial" w:hAnsi="Arial" w:cs="Arial"/>
                <w:b/>
                <w:sz w:val="20"/>
                <w:szCs w:val="20"/>
              </w:rPr>
              <w:t>Self Initiated</w:t>
            </w:r>
            <w:proofErr w:type="spellEnd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Volunteer/Staff Referral *     </w:t>
            </w:r>
          </w:p>
          <w:p w14:paraId="6246F99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1B1E1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Internet *                                              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State/Community Agency *          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College Placement Agency *</w:t>
            </w:r>
          </w:p>
          <w:p w14:paraId="0871DC0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2E9D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* If you wish, mention specific source/name: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2A05BB" w:rsidRPr="00F5099B" w14:paraId="70FBF6FA" w14:textId="77777777" w:rsidTr="00F32B0B">
        <w:trPr>
          <w:trHeight w:hRule="exact" w:val="432"/>
        </w:trPr>
        <w:tc>
          <w:tcPr>
            <w:tcW w:w="11016" w:type="dxa"/>
            <w:gridSpan w:val="3"/>
            <w:vAlign w:val="center"/>
          </w:tcPr>
          <w:p w14:paraId="6A238D98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Total number of hours requested: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Expected completion date: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05BB" w:rsidRPr="00F5099B" w14:paraId="58B50DD2" w14:textId="77777777" w:rsidTr="00F32B0B">
        <w:trPr>
          <w:trHeight w:hRule="exact" w:val="1872"/>
        </w:trPr>
        <w:tc>
          <w:tcPr>
            <w:tcW w:w="11016" w:type="dxa"/>
            <w:gridSpan w:val="3"/>
          </w:tcPr>
          <w:p w14:paraId="0D3ED13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br/>
              <w:t xml:space="preserve">Will you receive college credit for this internship?  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(Double click on </w:t>
            </w:r>
            <w:proofErr w:type="gramStart"/>
            <w:r w:rsidRPr="00F5099B">
              <w:rPr>
                <w:rFonts w:ascii="Arial" w:hAnsi="Arial" w:cs="Arial"/>
                <w:sz w:val="20"/>
                <w:szCs w:val="20"/>
              </w:rPr>
              <w:t xml:space="preserve">boxes)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Yes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  <w:p w14:paraId="3DEC7F7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2242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If yes, how many credits?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  <w:p w14:paraId="62921A60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ABAC8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What will be the form of evaluation?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8AC3F5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066DF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Are you willing to do an unpaid internship?  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(Double click on </w:t>
            </w:r>
            <w:proofErr w:type="gramStart"/>
            <w:r w:rsidRPr="00F5099B">
              <w:rPr>
                <w:rFonts w:ascii="Arial" w:hAnsi="Arial" w:cs="Arial"/>
                <w:sz w:val="20"/>
                <w:szCs w:val="20"/>
              </w:rPr>
              <w:t xml:space="preserve">boxes)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Yes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8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</w:tc>
      </w:tr>
    </w:tbl>
    <w:p w14:paraId="34E00596" w14:textId="77777777" w:rsidR="002A05BB" w:rsidRPr="001537CF" w:rsidRDefault="002A05BB" w:rsidP="002A05BB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11"/>
        <w:gridCol w:w="2360"/>
        <w:gridCol w:w="2367"/>
      </w:tblGrid>
      <w:tr w:rsidR="002A05BB" w:rsidRPr="00F5099B" w14:paraId="54390AE0" w14:textId="77777777" w:rsidTr="00F32B0B">
        <w:trPr>
          <w:trHeight w:hRule="exact" w:val="28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0C3C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  <w:u w:val="single"/>
              </w:rPr>
              <w:t>College:</w:t>
            </w:r>
          </w:p>
        </w:tc>
      </w:tr>
      <w:tr w:rsidR="002A05BB" w:rsidRPr="00F5099B" w14:paraId="1E7E0E5F" w14:textId="77777777" w:rsidTr="00F32B0B">
        <w:trPr>
          <w:trHeight w:hRule="exact" w:val="3168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C3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Name &amp; Location: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</w:p>
          <w:p w14:paraId="11D96A5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1277A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Year: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9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1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0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2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1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3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4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8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5             </w:t>
            </w:r>
          </w:p>
          <w:p w14:paraId="5EE4630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849C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Expected date of graduation: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Current GPA: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F42F2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140AF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What are your areas of study?     </w:t>
            </w:r>
          </w:p>
          <w:p w14:paraId="14DB53CA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A3A8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Major: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  <w:p w14:paraId="18145E8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C3DAF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Minor: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957431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554A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Awards &amp; Honors: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05BB" w:rsidRPr="00F5099B" w14:paraId="0915FDD0" w14:textId="77777777" w:rsidTr="00F32B0B">
        <w:trPr>
          <w:trHeight w:hRule="exact" w:val="504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FA1BB7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  <w:u w:val="single"/>
              </w:rPr>
              <w:t>Business Experience (if applicable):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(Please start with your present or most recent position and include </w:t>
            </w:r>
            <w:r w:rsidRPr="00F5099B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full-time/part-time jobs, using supplemental sheets if necessary)</w:t>
            </w:r>
          </w:p>
          <w:p w14:paraId="6A062713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BB" w:rsidRPr="00F5099B" w14:paraId="48071718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B6DC58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A.  Company: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FF642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6C41BA63" w14:textId="77777777" w:rsidTr="00F32B0B">
        <w:trPr>
          <w:trHeight w:hRule="exact" w:val="576"/>
        </w:trPr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DDABF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City: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58DA1DC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State: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58751E9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Zip Code: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1B15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334B838F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45E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Kind of business: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F668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Employed/Interned from: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to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  <w:p w14:paraId="35CDCD58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>(show months &amp; years)</w:t>
            </w:r>
          </w:p>
        </w:tc>
      </w:tr>
      <w:tr w:rsidR="002A05BB" w:rsidRPr="00F5099B" w14:paraId="7A70A3BE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2CF9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Title: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2374F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Compensation: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2A05BB" w:rsidRPr="00F5099B" w14:paraId="084B19C0" w14:textId="77777777" w:rsidTr="00F32B0B">
        <w:trPr>
          <w:trHeight w:hRule="exact" w:val="864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AC41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Responsibility: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2A05BB" w:rsidRPr="00F5099B" w14:paraId="223E4F77" w14:textId="77777777" w:rsidTr="00F32B0B">
        <w:trPr>
          <w:trHeight w:hRule="exact" w:val="792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78FF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Name &amp; Title of Immediate Supervisor:</w:t>
            </w:r>
          </w:p>
          <w:p w14:paraId="3CCA35C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D8DE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876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Reasons for leaving or desiring change:</w:t>
            </w:r>
          </w:p>
          <w:p w14:paraId="1B8C1B8A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93B8C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2A05BB" w:rsidRPr="00F5099B" w14:paraId="5C9E95EE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bottom w:val="nil"/>
              <w:right w:val="nil"/>
            </w:tcBorders>
          </w:tcPr>
          <w:p w14:paraId="4B7B476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B.  Company: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14:paraId="536ECC40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27864E42" w14:textId="77777777" w:rsidTr="00F32B0B">
        <w:trPr>
          <w:trHeight w:hRule="exact" w:val="576"/>
        </w:trPr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AADC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City: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8191E08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State: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6A1ECF9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Zip Code: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0504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12DC2102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511B7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Kind of business: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58E38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Employed/Interned from: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to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59DD409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>(show months &amp; years)</w:t>
            </w:r>
          </w:p>
        </w:tc>
      </w:tr>
      <w:tr w:rsidR="002A05BB" w:rsidRPr="00F5099B" w14:paraId="2EABC355" w14:textId="77777777" w:rsidTr="00F32B0B">
        <w:trPr>
          <w:trHeight w:hRule="exact" w:val="576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1EB04FF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Title: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781D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Compensation: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2EE47087" w14:textId="77777777" w:rsidTr="00F32B0B">
        <w:trPr>
          <w:trHeight w:hRule="exact" w:val="86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162B5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Responsibility:</w:t>
            </w:r>
            <w:r w:rsidRPr="00F50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sz w:val="20"/>
                <w:szCs w:val="20"/>
              </w:rPr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5BB" w:rsidRPr="00F5099B" w14:paraId="31B9E883" w14:textId="77777777" w:rsidTr="00F32B0B">
        <w:trPr>
          <w:trHeight w:hRule="exact" w:val="792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BDBC6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Name &amp; Title of Immediate Supervisor:</w:t>
            </w:r>
          </w:p>
          <w:p w14:paraId="65F2126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3EA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Reasons for leaving or desiring change:</w:t>
            </w:r>
          </w:p>
          <w:p w14:paraId="41493D1A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05BB" w:rsidRPr="00F5099B" w14:paraId="1F12D768" w14:textId="77777777" w:rsidTr="00F32B0B">
        <w:trPr>
          <w:trHeight w:hRule="exact" w:val="158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9C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What extracurricular activities are you involved in?</w:t>
            </w:r>
          </w:p>
          <w:p w14:paraId="279410D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7BDA2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2A05BB" w:rsidRPr="00F5099B" w14:paraId="601A9CF1" w14:textId="77777777" w:rsidTr="00F32B0B">
        <w:trPr>
          <w:trHeight w:hRule="exact" w:val="1459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57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What professional or civic organizations do you belong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may have relevance to the position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EE70794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2A05BB" w:rsidRPr="00F5099B" w14:paraId="02995509" w14:textId="77777777" w:rsidTr="00F32B0B">
        <w:trPr>
          <w:trHeight w:hRule="exact" w:val="154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421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Why do you want this internship?</w:t>
            </w:r>
          </w:p>
          <w:p w14:paraId="43882C7C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F6CAF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2A05BB" w:rsidRPr="00F5099B" w14:paraId="308C2EE7" w14:textId="77777777" w:rsidTr="00F32B0B">
        <w:trPr>
          <w:trHeight w:hRule="exact" w:val="288"/>
        </w:trPr>
        <w:tc>
          <w:tcPr>
            <w:tcW w:w="11016" w:type="dxa"/>
            <w:gridSpan w:val="4"/>
            <w:tcBorders>
              <w:bottom w:val="nil"/>
            </w:tcBorders>
          </w:tcPr>
          <w:p w14:paraId="4F5FFD7B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  <w:u w:val="single"/>
              </w:rPr>
              <w:t>Additional Skills:</w:t>
            </w:r>
          </w:p>
        </w:tc>
      </w:tr>
      <w:tr w:rsidR="002A05BB" w:rsidRPr="00F5099B" w14:paraId="532AB534" w14:textId="77777777" w:rsidTr="00F32B0B">
        <w:trPr>
          <w:trHeight w:hRule="exact" w:val="288"/>
        </w:trPr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14:paraId="0CF02EE2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Please describe additional skills or abilities you would like to have us consider in evaluating your </w:t>
            </w:r>
          </w:p>
          <w:p w14:paraId="75435B35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E88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C636E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qualifications.</w:t>
            </w:r>
          </w:p>
          <w:p w14:paraId="7F7F569D" w14:textId="77777777" w:rsidR="002A05BB" w:rsidRPr="00F5099B" w:rsidRDefault="002A05BB" w:rsidP="00F32B0B">
            <w:pPr>
              <w:rPr>
                <w:rFonts w:ascii="Arial" w:hAnsi="Arial" w:cs="Arial"/>
              </w:rPr>
            </w:pPr>
          </w:p>
        </w:tc>
      </w:tr>
      <w:tr w:rsidR="002A05BB" w:rsidRPr="00F5099B" w14:paraId="60B0CE09" w14:textId="77777777" w:rsidTr="00F32B0B">
        <w:trPr>
          <w:trHeight w:hRule="exact" w:val="504"/>
        </w:trPr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</w:tcPr>
          <w:p w14:paraId="28766296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Software programs in which you are proficient: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2A05BB" w:rsidRPr="00F5099B" w14:paraId="5B5734CD" w14:textId="77777777" w:rsidTr="00F32B0B">
        <w:trPr>
          <w:trHeight w:hRule="exact" w:val="946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D1C49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  <w:p w14:paraId="329327B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Do you have the legal right to work for any employer in the </w:t>
            </w:r>
            <w:smartTag w:uri="urn:schemas-microsoft-com:office:smarttags" w:element="place">
              <w:smartTag w:uri="urn:schemas-microsoft-com:office:smarttags" w:element="country-region">
                <w:r w:rsidRPr="00F5099B">
                  <w:rPr>
                    <w:rFonts w:ascii="Arial" w:hAnsi="Arial" w:cs="Arial"/>
                    <w:b/>
                    <w:sz w:val="20"/>
                    <w:szCs w:val="20"/>
                  </w:rPr>
                  <w:t>United States</w:t>
                </w:r>
              </w:smartTag>
            </w:smartTag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:    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3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Yes          </w:t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4"/>
            <w:r w:rsidRPr="00F509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</w:r>
            <w:r w:rsidR="000D40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09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  <w:r w:rsidRPr="00F5099B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  <w:p w14:paraId="52684404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>(Double click on boxes)</w:t>
            </w:r>
          </w:p>
          <w:p w14:paraId="05063CCD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5BB" w:rsidRPr="00F5099B" w14:paraId="2794221B" w14:textId="77777777" w:rsidTr="00F32B0B">
        <w:trPr>
          <w:trHeight w:hRule="exact" w:val="360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917C62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 xml:space="preserve">I certify that </w:t>
            </w:r>
            <w:proofErr w:type="gramStart"/>
            <w:r w:rsidRPr="00F5099B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F5099B">
              <w:rPr>
                <w:rFonts w:ascii="Arial" w:hAnsi="Arial" w:cs="Arial"/>
                <w:sz w:val="20"/>
                <w:szCs w:val="20"/>
              </w:rPr>
              <w:t xml:space="preserve"> the statements made on this application are accurate and complete to the best of my knowledge.  I have provided the requested information about </w:t>
            </w:r>
            <w:proofErr w:type="gramStart"/>
            <w:r w:rsidRPr="00F5099B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F5099B">
              <w:rPr>
                <w:rFonts w:ascii="Arial" w:hAnsi="Arial" w:cs="Arial"/>
                <w:sz w:val="20"/>
                <w:szCs w:val="20"/>
              </w:rPr>
              <w:t xml:space="preserve"> my full-time jobs.  I understand that any false or misleading statement may result in disqualification from consideration for employment or, if hired, termination and/or legal action.</w:t>
            </w:r>
          </w:p>
          <w:p w14:paraId="575D8242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B02D5" w14:textId="77777777" w:rsidR="002A05BB" w:rsidRPr="00F5099B" w:rsidRDefault="002A05BB" w:rsidP="00F32B0B">
            <w:pPr>
              <w:pStyle w:val="BodyText2"/>
              <w:spacing w:line="240" w:lineRule="auto"/>
              <w:rPr>
                <w:rFonts w:cs="Arial"/>
                <w:sz w:val="20"/>
                <w:szCs w:val="20"/>
              </w:rPr>
            </w:pPr>
            <w:r w:rsidRPr="00F5099B">
              <w:rPr>
                <w:rFonts w:cs="Arial"/>
                <w:sz w:val="20"/>
                <w:szCs w:val="20"/>
              </w:rPr>
              <w:t>I authorize the American Heart Association (AHA) to investigate all statements I have made on the Application as may be necessary for reaching an employment decision.  Further, I authorize any person or organization named on this application to give the AHA any information required to determine my suitability or qualifications for employment.</w:t>
            </w:r>
          </w:p>
          <w:p w14:paraId="73886B95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43AE6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 xml:space="preserve">I acknowledge that this application does not constitute an offer or contract of employment by the AHA, and that no contract, expressed or implied, is created hereby should I be employed by the AHA.  If I am employed, I acknowledge that employment will be at-will and I promise to abide by all rules and policies of the AHA.  </w:t>
            </w:r>
          </w:p>
          <w:p w14:paraId="78A4687C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96291" w14:textId="77777777" w:rsidR="002A05BB" w:rsidRPr="00F5099B" w:rsidRDefault="002A05BB" w:rsidP="00F32B0B">
            <w:pPr>
              <w:rPr>
                <w:rFonts w:ascii="Arial" w:hAnsi="Arial" w:cs="Arial"/>
                <w:sz w:val="20"/>
                <w:szCs w:val="20"/>
              </w:rPr>
            </w:pPr>
            <w:r w:rsidRPr="00F5099B">
              <w:rPr>
                <w:rFonts w:ascii="Arial" w:hAnsi="Arial" w:cs="Arial"/>
                <w:sz w:val="20"/>
                <w:szCs w:val="20"/>
              </w:rPr>
              <w:t>I acknowledge that further investigation may be required.  If AHA determines that further investigation is warranted, then I authorize the AHA to check my (1) criminal background, (2) credit worthiness, and (3) driving record, and conduct a drug screening.</w:t>
            </w:r>
          </w:p>
          <w:p w14:paraId="585748E3" w14:textId="77777777" w:rsidR="002A05BB" w:rsidRPr="00F5099B" w:rsidRDefault="002A05BB" w:rsidP="00F3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ED2006" w14:textId="77777777" w:rsidR="002A05BB" w:rsidRPr="001537CF" w:rsidRDefault="002A05BB" w:rsidP="002A05BB">
      <w:pPr>
        <w:rPr>
          <w:rFonts w:ascii="Arial" w:hAnsi="Arial" w:cs="Arial"/>
        </w:rPr>
      </w:pPr>
    </w:p>
    <w:p w14:paraId="3BF28B8D" w14:textId="77777777" w:rsidR="002A05BB" w:rsidRPr="001537CF" w:rsidRDefault="002A05BB" w:rsidP="002A05B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E0981" wp14:editId="1BFF7F2B">
                <wp:simplePos x="0" y="0"/>
                <wp:positionH relativeFrom="column">
                  <wp:posOffset>4838065</wp:posOffset>
                </wp:positionH>
                <wp:positionV relativeFrom="paragraph">
                  <wp:posOffset>160655</wp:posOffset>
                </wp:positionV>
                <wp:extent cx="1952625" cy="0"/>
                <wp:effectExtent l="0" t="0" r="28575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CB0CA" id="Straight Connector 1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95pt,12.65pt" to="53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5E47" wp14:editId="2933927A">
                <wp:simplePos x="0" y="0"/>
                <wp:positionH relativeFrom="column">
                  <wp:posOffset>-9526</wp:posOffset>
                </wp:positionH>
                <wp:positionV relativeFrom="paragraph">
                  <wp:posOffset>151130</wp:posOffset>
                </wp:positionV>
                <wp:extent cx="2752725" cy="0"/>
                <wp:effectExtent l="0" t="0" r="28575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9561D" id="Straight Connector 1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9pt" to="3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37CF">
        <w:rPr>
          <w:rFonts w:ascii="Arial" w:hAnsi="Arial" w:cs="Arial"/>
        </w:rPr>
        <w:tab/>
        <w:t xml:space="preserve">                </w:t>
      </w:r>
    </w:p>
    <w:p w14:paraId="62E08659" w14:textId="77777777" w:rsidR="002A05BB" w:rsidRPr="001537CF" w:rsidRDefault="002A05BB" w:rsidP="002A05BB">
      <w:pPr>
        <w:rPr>
          <w:rFonts w:ascii="Arial" w:hAnsi="Arial" w:cs="Arial"/>
          <w:sz w:val="20"/>
          <w:szCs w:val="20"/>
        </w:rPr>
      </w:pPr>
      <w:r w:rsidRPr="001537CF">
        <w:rPr>
          <w:rFonts w:ascii="Arial" w:hAnsi="Arial" w:cs="Arial"/>
          <w:sz w:val="20"/>
          <w:szCs w:val="20"/>
        </w:rPr>
        <w:t>Applicant’s Signature</w:t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</w:r>
      <w:r w:rsidRPr="001537CF">
        <w:rPr>
          <w:rFonts w:ascii="Arial" w:hAnsi="Arial" w:cs="Arial"/>
          <w:sz w:val="20"/>
          <w:szCs w:val="20"/>
        </w:rPr>
        <w:tab/>
        <w:t xml:space="preserve">                     Date</w:t>
      </w:r>
    </w:p>
    <w:p w14:paraId="7E26DFAD" w14:textId="3A870D24" w:rsidR="00BE5544" w:rsidRDefault="00BE5544" w:rsidP="002A05BB"/>
    <w:sectPr w:rsidR="00BE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B"/>
    <w:rsid w:val="000D40B3"/>
    <w:rsid w:val="002A05BB"/>
    <w:rsid w:val="00743E95"/>
    <w:rsid w:val="00770455"/>
    <w:rsid w:val="00780CBC"/>
    <w:rsid w:val="00B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6138E2"/>
  <w15:chartTrackingRefBased/>
  <w15:docId w15:val="{2ADACE79-F561-48A0-A995-EFCE1EE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05BB"/>
    <w:rPr>
      <w:szCs w:val="20"/>
    </w:rPr>
  </w:style>
  <w:style w:type="character" w:customStyle="1" w:styleId="BodyTextChar">
    <w:name w:val="Body Text Char"/>
    <w:basedOn w:val="DefaultParagraphFont"/>
    <w:link w:val="BodyText"/>
    <w:rsid w:val="002A05B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A05BB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2A05BB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Heading1"/>
    <w:next w:val="Heading1"/>
    <w:qFormat/>
    <w:rsid w:val="002A05BB"/>
    <w:pPr>
      <w:keepLines w:val="0"/>
      <w:spacing w:before="0"/>
    </w:pPr>
    <w:rPr>
      <w:rFonts w:ascii="Arial" w:eastAsia="Times New Roman" w:hAnsi="Arial" w:cs="Times New Roman"/>
      <w:b/>
      <w:bCs/>
      <w:color w:val="auto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Costanza</dc:creator>
  <cp:keywords/>
  <dc:description/>
  <cp:lastModifiedBy>Brenda Miller</cp:lastModifiedBy>
  <cp:revision>2</cp:revision>
  <dcterms:created xsi:type="dcterms:W3CDTF">2020-08-10T17:25:00Z</dcterms:created>
  <dcterms:modified xsi:type="dcterms:W3CDTF">2020-08-10T17:25:00Z</dcterms:modified>
</cp:coreProperties>
</file>